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3F4" w:rsidRPr="00B14B15" w:rsidRDefault="00E713F4" w:rsidP="00266FD1">
      <w:pPr>
        <w:shd w:val="clear" w:color="auto" w:fill="FFFFFF"/>
        <w:spacing w:after="0" w:line="240" w:lineRule="auto"/>
        <w:ind w:left="-142"/>
        <w:jc w:val="center"/>
        <w:outlineLvl w:val="2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Договор</w:t>
      </w:r>
      <w:r w:rsidRPr="00B14B1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br/>
        <w:t>об организации отдыха и оздоровления ребенка</w:t>
      </w:r>
    </w:p>
    <w:p w:rsidR="00E713F4" w:rsidRPr="00B14B15" w:rsidRDefault="00F84629" w:rsidP="00E713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Санкт-Петербург</w:t>
      </w:r>
      <w:r w:rsidR="00980D9F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</w:t>
      </w:r>
      <w:r w:rsidR="00E713F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                                          </w:t>
      </w:r>
      <w:r w:rsidR="00980D9F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</w:t>
      </w:r>
      <w:r w:rsidR="001D47B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1D47B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1D47B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E713F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 </w:t>
      </w:r>
      <w:r w:rsidR="00E713F4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5B370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</w:t>
      </w:r>
      <w:r w:rsidR="00E713F4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» </w:t>
      </w:r>
      <w:r w:rsidR="005B370F">
        <w:rPr>
          <w:rFonts w:ascii="Times New Roman" w:eastAsia="Times New Roman" w:hAnsi="Times New Roman" w:cs="Times New Roman"/>
          <w:sz w:val="18"/>
          <w:szCs w:val="18"/>
          <w:lang w:eastAsia="ru-RU"/>
        </w:rPr>
        <w:t>марта</w:t>
      </w:r>
      <w:r w:rsidR="00E713F4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20</w:t>
      </w:r>
      <w:r w:rsidR="001D47B9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>2</w:t>
      </w:r>
      <w:r w:rsidR="005B370F">
        <w:rPr>
          <w:rFonts w:ascii="Times New Roman" w:eastAsia="Times New Roman" w:hAnsi="Times New Roman" w:cs="Times New Roman"/>
          <w:sz w:val="18"/>
          <w:szCs w:val="18"/>
          <w:lang w:eastAsia="ru-RU"/>
        </w:rPr>
        <w:t>6</w:t>
      </w:r>
      <w:r w:rsidR="00E713F4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г.</w:t>
      </w:r>
    </w:p>
    <w:p w:rsidR="00E713F4" w:rsidRPr="00B14B15" w:rsidRDefault="00E713F4" w:rsidP="00E713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                                                                </w:t>
      </w:r>
      <w:r w:rsidR="00980D9F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      </w:t>
      </w:r>
    </w:p>
    <w:p w:rsidR="00E713F4" w:rsidRPr="00B14B15" w:rsidRDefault="00F84629" w:rsidP="00F846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Государственное бюджетное общеобразовательное учреждение средняя общеобразовательная школа № 653 с углубленным изучением иностранных языков (хинди и </w:t>
      </w:r>
      <w:r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английского) Калининского района Санкт-Петербурга имени Рабиндраната Тагора</w:t>
      </w:r>
      <w:r w:rsidR="00E713F4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, именуем</w:t>
      </w:r>
      <w:r w:rsidR="00A56F34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ое</w:t>
      </w:r>
      <w:r w:rsidR="00E713F4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дальнейшем «</w:t>
      </w:r>
      <w:r w:rsidR="00A56F34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Организация</w:t>
      </w:r>
      <w:r w:rsidR="00980D9F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», в лице </w:t>
      </w:r>
      <w:r w:rsidR="00113398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директора </w:t>
      </w:r>
      <w:proofErr w:type="spellStart"/>
      <w:r w:rsidR="00113398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Ткач</w:t>
      </w:r>
      <w:r w:rsidR="005559D8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е</w:t>
      </w:r>
      <w:r w:rsidR="00113398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вой</w:t>
      </w:r>
      <w:proofErr w:type="spellEnd"/>
      <w:r w:rsidR="00113398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Елены Викторовны</w:t>
      </w:r>
      <w:r w:rsidR="00E713F4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, действующего на основании Устава и ________________________________________________________</w:t>
      </w:r>
      <w:r w:rsidR="00980D9F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</w:t>
      </w:r>
      <w:r w:rsidR="00E713F4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E713F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___,</w:t>
      </w:r>
    </w:p>
    <w:p w:rsidR="00E713F4" w:rsidRPr="00B14B15" w:rsidRDefault="00E713F4" w:rsidP="00980D9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(фамилия, имя, отчество (при наличии) родителя (законного представителя) ребенка)</w:t>
      </w:r>
    </w:p>
    <w:p w:rsidR="00E713F4" w:rsidRPr="00B14B15" w:rsidRDefault="00980D9F" w:rsidP="00E713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именуемый</w:t>
      </w:r>
      <w:r w:rsidR="00E713F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дальнейшем «Заказчик», действующий в интересах</w:t>
      </w: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E713F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несовершеннолетнего ___________________________________________________________</w:t>
      </w: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</w:t>
      </w:r>
      <w:r w:rsidR="00E713F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_____,</w:t>
      </w:r>
    </w:p>
    <w:p w:rsidR="00E713F4" w:rsidRPr="00B14B15" w:rsidRDefault="00E713F4" w:rsidP="00980D9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(фамилия, имя, отчество (при наличии) ребенка, дата рождения)</w:t>
      </w:r>
    </w:p>
    <w:p w:rsidR="00E713F4" w:rsidRPr="00B14B15" w:rsidRDefault="00E713F4" w:rsidP="00E713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именуем</w:t>
      </w:r>
      <w:r w:rsidR="00A56F3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ый</w:t>
      </w: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дальнейшем «Ребенок», совместно именуемые Стороны, заключили настоящий Договор о нижеследующем:</w:t>
      </w:r>
    </w:p>
    <w:p w:rsidR="009D4BA4" w:rsidRPr="00B14B15" w:rsidRDefault="009D4BA4" w:rsidP="00E713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9D4BA4" w:rsidRPr="00B14B15" w:rsidRDefault="00E713F4" w:rsidP="009D4BA4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Предмет Договора</w:t>
      </w:r>
    </w:p>
    <w:p w:rsidR="00E713F4" w:rsidRPr="00B14B15" w:rsidRDefault="00E713F4" w:rsidP="00E713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1.1. Предметом настоящего Договора является организация и обеспечение Исполнителем отдыха и оздоровления Ребенка </w:t>
      </w:r>
      <w:r w:rsidR="00A56F3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</w:t>
      </w:r>
      <w:r w:rsidR="00D65CEA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лагере</w:t>
      </w:r>
      <w:r w:rsidR="00A56F3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дневным пребыванием детей </w:t>
      </w: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согласно условиям настоящего Договора.</w:t>
      </w:r>
    </w:p>
    <w:p w:rsidR="00E713F4" w:rsidRPr="00B14B15" w:rsidRDefault="00E713F4" w:rsidP="00E713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1.2. Сроки организации Исполнителем отдыха и оздоровления Ребенка (далее - период смены</w:t>
      </w:r>
      <w:r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): с </w:t>
      </w:r>
      <w:r w:rsidR="005B370F">
        <w:rPr>
          <w:rFonts w:ascii="Times New Roman" w:eastAsia="Times New Roman" w:hAnsi="Times New Roman" w:cs="Times New Roman"/>
          <w:sz w:val="18"/>
          <w:szCs w:val="18"/>
          <w:lang w:eastAsia="ru-RU"/>
        </w:rPr>
        <w:t>30</w:t>
      </w:r>
      <w:r w:rsidR="00884A25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>.0</w:t>
      </w:r>
      <w:r w:rsidR="005B370F">
        <w:rPr>
          <w:rFonts w:ascii="Times New Roman" w:eastAsia="Times New Roman" w:hAnsi="Times New Roman" w:cs="Times New Roman"/>
          <w:sz w:val="18"/>
          <w:szCs w:val="18"/>
          <w:lang w:eastAsia="ru-RU"/>
        </w:rPr>
        <w:t>3</w:t>
      </w:r>
      <w:r w:rsidR="00884A25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r w:rsidR="001D47B9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>202</w:t>
      </w:r>
      <w:r w:rsidR="005B370F">
        <w:rPr>
          <w:rFonts w:ascii="Times New Roman" w:eastAsia="Times New Roman" w:hAnsi="Times New Roman" w:cs="Times New Roman"/>
          <w:sz w:val="18"/>
          <w:szCs w:val="18"/>
          <w:lang w:eastAsia="ru-RU"/>
        </w:rPr>
        <w:t>6</w:t>
      </w:r>
      <w:r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по </w:t>
      </w:r>
      <w:r w:rsidR="005B370F">
        <w:rPr>
          <w:rFonts w:ascii="Times New Roman" w:eastAsia="Times New Roman" w:hAnsi="Times New Roman" w:cs="Times New Roman"/>
          <w:sz w:val="18"/>
          <w:szCs w:val="18"/>
          <w:lang w:eastAsia="ru-RU"/>
        </w:rPr>
        <w:t>03</w:t>
      </w:r>
      <w:r w:rsidR="00884A25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>.0</w:t>
      </w:r>
      <w:r w:rsidR="005B370F">
        <w:rPr>
          <w:rFonts w:ascii="Times New Roman" w:eastAsia="Times New Roman" w:hAnsi="Times New Roman" w:cs="Times New Roman"/>
          <w:sz w:val="18"/>
          <w:szCs w:val="18"/>
          <w:lang w:eastAsia="ru-RU"/>
        </w:rPr>
        <w:t>4</w:t>
      </w:r>
      <w:r w:rsidR="00ED195D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r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>20</w:t>
      </w:r>
      <w:r w:rsidR="00933E0F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>2</w:t>
      </w:r>
      <w:r w:rsidR="005B370F">
        <w:rPr>
          <w:rFonts w:ascii="Times New Roman" w:eastAsia="Times New Roman" w:hAnsi="Times New Roman" w:cs="Times New Roman"/>
          <w:sz w:val="18"/>
          <w:szCs w:val="18"/>
          <w:lang w:eastAsia="ru-RU"/>
        </w:rPr>
        <w:t>6</w:t>
      </w:r>
      <w:r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года</w:t>
      </w:r>
      <w:r w:rsidR="00A56F3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</w:t>
      </w:r>
      <w:r w:rsidR="00F84629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9</w:t>
      </w:r>
      <w:r w:rsidR="00A56F3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r w:rsidR="00F84629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0</w:t>
      </w:r>
      <w:r w:rsidR="00A56F3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0 часов до 1</w:t>
      </w:r>
      <w:r w:rsidR="00F84629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8</w:t>
      </w:r>
      <w:r w:rsidR="00A56F3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r w:rsidR="00F84629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0</w:t>
      </w:r>
      <w:r w:rsidR="00A56F3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0 часов</w:t>
      </w:r>
      <w:r w:rsidR="00A56F34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="005B370F">
        <w:rPr>
          <w:rFonts w:ascii="Times New Roman" w:eastAsia="Times New Roman" w:hAnsi="Times New Roman" w:cs="Times New Roman"/>
          <w:sz w:val="18"/>
          <w:szCs w:val="18"/>
          <w:lang w:eastAsia="ru-RU"/>
        </w:rPr>
        <w:t>5 дней</w:t>
      </w:r>
      <w:r w:rsidR="00A56F3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 </w:t>
      </w:r>
    </w:p>
    <w:p w:rsidR="00E713F4" w:rsidRPr="00B14B15" w:rsidRDefault="00147CEC" w:rsidP="00147CEC">
      <w:pPr>
        <w:widowControl w:val="0"/>
        <w:shd w:val="clear" w:color="auto" w:fill="FFFFFF"/>
        <w:tabs>
          <w:tab w:val="left" w:pos="569"/>
        </w:tabs>
        <w:autoSpaceDE w:val="0"/>
        <w:autoSpaceDN w:val="0"/>
        <w:adjustRightInd w:val="0"/>
        <w:spacing w:before="7" w:after="0" w:line="252" w:lineRule="exact"/>
        <w:jc w:val="both"/>
        <w:rPr>
          <w:rFonts w:ascii="Times New Roman" w:eastAsia="Times New Roman" w:hAnsi="Times New Roman" w:cs="Times New Roman"/>
          <w:spacing w:val="-8"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>1.3</w:t>
      </w:r>
      <w:r w:rsidR="00E713F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 Место </w:t>
      </w:r>
      <w:r w:rsidR="00E713F4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="00E713F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E713F4" w:rsidRPr="00884A25">
        <w:rPr>
          <w:rFonts w:ascii="Times New Roman" w:eastAsia="Times New Roman" w:hAnsi="Times New Roman" w:cs="Times New Roman"/>
          <w:sz w:val="18"/>
          <w:szCs w:val="18"/>
          <w:lang w:eastAsia="ru-RU"/>
        </w:rPr>
        <w:t>отдыха</w:t>
      </w:r>
      <w:r w:rsidR="00E713F4" w:rsidRPr="00B14B1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оздоровления Реб</w:t>
      </w:r>
      <w:r w:rsidR="00E713F4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енка: </w:t>
      </w:r>
      <w:r w:rsidR="00F84629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Государственное бюджетное общеобразовательное учреждение средняя общеобразовательная школа № 653 с углубленным изучением иностранных языков (хинди и английского) Калининского района Санкт-Петербурга имени Рабиндраната Тагора, пр. Мечникова, д.5, к.1, литер А</w:t>
      </w:r>
      <w:r w:rsidR="00A56F34" w:rsidRPr="002A5B36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Отдельные виды услуг могут быть оказаны Организацией вне указанного в настоящем пункте места оказания услуг Организацией при предварительном уведомлении Заказчика и его письменном согласии.</w:t>
      </w:r>
    </w:p>
    <w:p w:rsidR="00D65CEA" w:rsidRPr="00B14B15" w:rsidRDefault="00473C74" w:rsidP="00D65CEA">
      <w:pPr>
        <w:widowControl w:val="0"/>
        <w:shd w:val="clear" w:color="auto" w:fill="FFFFFF"/>
        <w:tabs>
          <w:tab w:val="left" w:pos="569"/>
        </w:tabs>
        <w:autoSpaceDE w:val="0"/>
        <w:autoSpaceDN w:val="0"/>
        <w:adjustRightInd w:val="0"/>
        <w:spacing w:after="0" w:line="252" w:lineRule="exact"/>
        <w:jc w:val="both"/>
        <w:rPr>
          <w:rFonts w:ascii="Times New Roman" w:eastAsia="Times New Roman" w:hAnsi="Times New Roman" w:cs="Times New Roman"/>
          <w:color w:val="000000"/>
          <w:spacing w:val="-10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1.4.</w:t>
      </w:r>
      <w:r w:rsidR="00D65CEA" w:rsidRPr="00B14B15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  <w:lang w:eastAsia="ru-RU"/>
        </w:rPr>
        <w:t xml:space="preserve"> Услуги по отдыху и оздоровлению оказываются согласно программе деятельности лагеря с дневным</w:t>
      </w:r>
      <w:r w:rsidR="00D65CEA" w:rsidRPr="00B14B15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  <w:lang w:eastAsia="ru-RU"/>
        </w:rPr>
        <w:br/>
      </w:r>
      <w:r w:rsidR="00D65CEA" w:rsidRPr="00B14B15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пребыванием детей, утвержденного плана оздоровительных мероприятий.</w:t>
      </w:r>
    </w:p>
    <w:p w:rsidR="00473C74" w:rsidRPr="00B14B15" w:rsidRDefault="00D65CEA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1.5.</w:t>
      </w:r>
      <w:r w:rsidR="00473C74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Организация оказывает услуги по настоящему Договору самостоятельно. При оказании услуг Организация вправе привлекать третьих лиц для совершения определенных действий в рамках оказания услуг.</w:t>
      </w:r>
    </w:p>
    <w:p w:rsidR="009D4BA4" w:rsidRPr="00B14B15" w:rsidRDefault="009D4BA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473C74" w:rsidRPr="00B14B15" w:rsidRDefault="00473C74" w:rsidP="00473C74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II. Взаимодействие Сторон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 Организация обязана: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2.1.1. Знакомить Заказчика с условиями размещения Ребенка в Организации, уставом Организации, лицензией на осуществление образовательной деятельности (при наличии), нормативными правовыми актами, касающимися организации и осуществления деятельности Организации.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2.1.2. Обеспечить оказание услуг Ребенку работниками Организации, которые соответствуют квалификационным требованиям, указанным в квалификационных справочниках, и (или) профессиональным стандартам.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FF0000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2.1.3. Обеспечить Ребенку доступ к объектам социальной, инженерной и транспортной инфраструктур Организации и предоставляемым услугам, в том числе Ребенку-инвалиду или Ребенку с ограниченными возможностями здоровья</w:t>
      </w:r>
      <w:r w:rsidRPr="00B14B15">
        <w:rPr>
          <w:rFonts w:ascii="Times New Roman" w:eastAsiaTheme="minorEastAsia" w:hAnsi="Times New Roman" w:cs="Times New Roman"/>
          <w:color w:val="FF0000"/>
          <w:sz w:val="18"/>
          <w:szCs w:val="18"/>
          <w:lang w:eastAsia="ru-RU"/>
        </w:rPr>
        <w:t>.</w:t>
      </w:r>
    </w:p>
    <w:p w:rsidR="00473C74" w:rsidRPr="00B14B15" w:rsidRDefault="00D65CEA" w:rsidP="00237D8B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2.1.4</w:t>
      </w:r>
      <w:r w:rsidR="00473C74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. Незамедлительно сообщать Заказчику о несчастных случаях, произошедших с Ребенком, а также о случаях заболевания или травмы Ребенка, и обстоятельствах, которые могут нанести вред физическому и (или) психологическому здоровью Ребенка.</w:t>
      </w:r>
    </w:p>
    <w:p w:rsidR="00473C74" w:rsidRPr="00B14B15" w:rsidRDefault="00D65CEA" w:rsidP="00237D8B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2.1.5</w:t>
      </w:r>
      <w:r w:rsidR="00473C74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. Обеспечить оказание первой помощи Ребенку лицами, обязанными оказывать первую помощь и имеющими соответствующие подготовку и (или) навыки, и в случае необходимости транспортировку Ребенка в медицинскую организацию, до оказания медицинской помощи Ребенку при несчастных случаях, травмах, отравлениях и других состояниях и заболеваниях, угрожающих его жизни и здоровью.</w:t>
      </w:r>
    </w:p>
    <w:p w:rsidR="00D65CEA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</w:t>
      </w:r>
      <w:r w:rsidR="00D65CEA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6</w:t>
      </w: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. Довести до сведения Ребенка в доступной ему форме информацию о необходимости соблюдения правил внутреннего распорядка, правил пользования имуществом Организации и личными вещами детей, находящихся в Организации, о проводимых Организацией социально-культурных, оздоровительных и иных мероприятиях, о необходимости соблюдения Ребенком мер личной безопасности в местах оказания услуг Организацией при перевозке автомобильным, транспортом</w:t>
      </w:r>
      <w:r w:rsidR="00D65CEA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.</w:t>
      </w:r>
    </w:p>
    <w:p w:rsidR="00473C74" w:rsidRPr="00B14B15" w:rsidRDefault="00D65CEA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2.1.7</w:t>
      </w:r>
      <w:r w:rsidR="00473C74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. Довести до сведения Ребенка в доступной ему форме информацию, касающуюся получения в период оказания услуг Организацией Ребенком первой помощи и медицинской помощи в соответствии с законодательством Российской Федерации об охране здоровья граждан.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2.2. Организация вправе: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2.2.1. Отказать в приеме Ребенка в Организацию в случае непредставления в определенный Организацией срок документов, указанных в </w:t>
      </w:r>
      <w:hyperlink r:id="rId6" w:anchor="/document/99/551496463/XA00M6A2MF/" w:tgtFrame="_self" w:history="1">
        <w:r w:rsidRPr="00B14B15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подпункте 2.3.2 пункта 2.3 настоящего Договора</w:t>
        </w:r>
      </w:hyperlink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2.2.2. Требовать от Заказчика возмещения вреда, причиненного Ребенком Организации.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 Заказчик обязан: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2.3.1. При оказании Организацией услуг за плату осуществить своевременно оплату услуг в размере и порядке, определенных настоящим Договором.</w:t>
      </w:r>
    </w:p>
    <w:p w:rsidR="00473C74" w:rsidRPr="00D4287E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2.3.2. Предоставить Организации в определенный ей срок следующие документы:</w:t>
      </w:r>
    </w:p>
    <w:p w:rsidR="00933E0F" w:rsidRPr="00D4287E" w:rsidRDefault="00933E0F" w:rsidP="00933E0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-к</w:t>
      </w:r>
      <w:r w:rsidRPr="00D4287E">
        <w:rPr>
          <w:rFonts w:ascii="Times New Roman" w:eastAsia="Times New Roman" w:hAnsi="Times New Roman" w:cs="Times New Roman"/>
          <w:sz w:val="18"/>
          <w:szCs w:val="18"/>
          <w:lang w:eastAsia="ru-RU"/>
        </w:rPr>
        <w:t>опию паспорта родителя (законного представителя);</w:t>
      </w:r>
    </w:p>
    <w:p w:rsidR="00473C74" w:rsidRPr="00D4287E" w:rsidRDefault="00D65CEA" w:rsidP="00933E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-</w:t>
      </w:r>
      <w:r w:rsidR="00473C74"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копию документа, удостоверяющего личность Ребенка;</w:t>
      </w:r>
    </w:p>
    <w:p w:rsidR="00473C74" w:rsidRPr="00D4287E" w:rsidRDefault="00D65CEA" w:rsidP="00933E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-</w:t>
      </w:r>
      <w:r w:rsidR="00473C74"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копию полиса обязательного медицинского страхования Ребенка;</w:t>
      </w:r>
    </w:p>
    <w:p w:rsidR="00A861F6" w:rsidRPr="00D4287E" w:rsidRDefault="00C17D35" w:rsidP="00933E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-документ о регистрации Ребёнка (Ф-9 или копии Ф-3 или Ф-8);</w:t>
      </w:r>
    </w:p>
    <w:p w:rsidR="00551A70" w:rsidRPr="00D4287E" w:rsidRDefault="00551A70" w:rsidP="00933E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- копии страховых свидетельств обязательного пенсионного страхования ребёнка и родителя;</w:t>
      </w:r>
    </w:p>
    <w:p w:rsidR="00A861F6" w:rsidRPr="00D4287E" w:rsidRDefault="00A861F6" w:rsidP="00933E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- документы, подтверждающие родственные связи между родителем и ребенком, в случае, если у них разные фамилии;</w:t>
      </w:r>
    </w:p>
    <w:p w:rsidR="00473C74" w:rsidRPr="00B14B15" w:rsidRDefault="00D65CEA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-</w:t>
      </w:r>
      <w:r w:rsidR="00473C74"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медицинскую </w:t>
      </w:r>
      <w:r w:rsidR="00D4287E"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документацию</w:t>
      </w:r>
      <w:r w:rsidR="00473C74"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о состоянии здоровья ребенка, </w:t>
      </w:r>
      <w:r w:rsidR="00F84629"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>поступающего</w:t>
      </w:r>
      <w:r w:rsidR="00473C74" w:rsidRPr="00D4287E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в организацию отдыха детей и их оздоровления.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2.3.3. Обеспечить Ребенка необходимой по сезону одеждой, обувью и гигиеническими принадлежностями, перечень которых доводится Организацией до сведения Заказчика, в том числе путем размещения на официальном сайте Организации в информационно-телекоммуникационной сети "Интернет".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</w:t>
      </w:r>
      <w:r w:rsidR="001430DC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4</w:t>
      </w: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. Обеспечить перевозку Ребенка до определенного Организацией места сбора детей в сроки, установленные Организацией.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 Заказчик вправе: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2.4.1. Получать информацию от Организации по оказанию данной Организацией Ребенку услуг.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2.4.2. Знакомиться с документами, регламентирующими деятельность Организации, права и обязанности Заказчика и Ребенка, а также с условиями размещения и правилами посещения Ребенка в Организации.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2.4.3. Самостоятельно обеспечить организацию перевозки Ребенка к месту оказания услуг Организацией и обратно.</w:t>
      </w:r>
    </w:p>
    <w:p w:rsidR="00551A70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2.4.4. Требовать от Организации возмещения ущерба и вреда, причиненного Организацией Ребенку.</w:t>
      </w:r>
    </w:p>
    <w:p w:rsidR="00266FD1" w:rsidRPr="00B14B15" w:rsidRDefault="00266FD1" w:rsidP="00266FD1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lastRenderedPageBreak/>
        <w:t>III. Размер, сроки и порядок оплаты</w:t>
      </w:r>
    </w:p>
    <w:p w:rsidR="009D4BA4" w:rsidRPr="00136F45" w:rsidRDefault="00266FD1" w:rsidP="009D4BA4">
      <w:pPr>
        <w:spacing w:after="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3.1. </w:t>
      </w:r>
      <w:r w:rsidR="00F84629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Полная с</w:t>
      </w: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тоимость </w:t>
      </w:r>
      <w:r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услуг Организации составляет </w:t>
      </w:r>
      <w:r w:rsidR="005B370F">
        <w:rPr>
          <w:rFonts w:ascii="Times New Roman" w:eastAsiaTheme="minorEastAsia" w:hAnsi="Times New Roman" w:cs="Times New Roman"/>
          <w:sz w:val="18"/>
          <w:szCs w:val="18"/>
          <w:lang w:eastAsia="ru-RU"/>
        </w:rPr>
        <w:t>3 355,00</w:t>
      </w:r>
      <w:r w:rsidR="00ED195D"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proofErr w:type="spellStart"/>
      <w:r w:rsidR="00F84629"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>руб</w:t>
      </w:r>
      <w:proofErr w:type="spellEnd"/>
      <w:r w:rsidR="00F84629"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, родительская оплата по программе «Работающие граждане» составляет </w:t>
      </w:r>
      <w:r w:rsidR="005B370F">
        <w:rPr>
          <w:rFonts w:ascii="Times New Roman" w:eastAsiaTheme="minorEastAsia" w:hAnsi="Times New Roman" w:cs="Times New Roman"/>
          <w:sz w:val="18"/>
          <w:szCs w:val="18"/>
          <w:lang w:eastAsia="ru-RU"/>
        </w:rPr>
        <w:t>1 342,00</w:t>
      </w:r>
      <w:r w:rsidR="00ED195D"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proofErr w:type="spellStart"/>
      <w:r w:rsidR="00F84629"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>руб</w:t>
      </w:r>
      <w:proofErr w:type="spellEnd"/>
      <w:r w:rsidR="00F84629"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>, бесплатно путевки предоставляются детям из семей льготных категорий.</w:t>
      </w:r>
      <w:r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</w:p>
    <w:p w:rsidR="00266FD1" w:rsidRPr="00B14B15" w:rsidRDefault="00266FD1" w:rsidP="009D4BA4">
      <w:pPr>
        <w:spacing w:after="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3.2. Оплата производится в срок до </w:t>
      </w:r>
      <w:r w:rsidR="005B370F">
        <w:rPr>
          <w:rFonts w:ascii="Times New Roman" w:eastAsiaTheme="minorEastAsia" w:hAnsi="Times New Roman" w:cs="Times New Roman"/>
          <w:sz w:val="18"/>
          <w:szCs w:val="18"/>
          <w:lang w:eastAsia="ru-RU"/>
        </w:rPr>
        <w:t>30 марта</w:t>
      </w:r>
      <w:r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20</w:t>
      </w:r>
      <w:r w:rsidR="00933E0F"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>2</w:t>
      </w:r>
      <w:r w:rsidR="005B370F">
        <w:rPr>
          <w:rFonts w:ascii="Times New Roman" w:eastAsiaTheme="minorEastAsia" w:hAnsi="Times New Roman" w:cs="Times New Roman"/>
          <w:sz w:val="18"/>
          <w:szCs w:val="18"/>
          <w:lang w:eastAsia="ru-RU"/>
        </w:rPr>
        <w:t>6</w:t>
      </w:r>
      <w:r w:rsidR="00086C41"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года </w:t>
      </w:r>
      <w:r w:rsidR="00542744" w:rsidRPr="00136F45">
        <w:rPr>
          <w:rFonts w:ascii="Times New Roman" w:eastAsiaTheme="minorEastAsia" w:hAnsi="Times New Roman" w:cs="Times New Roman"/>
          <w:sz w:val="18"/>
          <w:szCs w:val="18"/>
          <w:lang w:eastAsia="ru-RU"/>
        </w:rPr>
        <w:t>в порядке</w:t>
      </w:r>
      <w:r w:rsidR="00542744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наличного или безналичного расчета</w:t>
      </w: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A36BA4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по реквизитам указанным в разделе </w:t>
      </w:r>
      <w:r w:rsidR="00A36BA4" w:rsidRPr="00B14B15">
        <w:rPr>
          <w:rFonts w:ascii="Times New Roman" w:eastAsiaTheme="minorEastAsia" w:hAnsi="Times New Roman" w:cs="Times New Roman"/>
          <w:sz w:val="18"/>
          <w:szCs w:val="18"/>
          <w:lang w:val="en-US" w:eastAsia="ru-RU"/>
        </w:rPr>
        <w:t>VII</w:t>
      </w:r>
      <w:r w:rsidR="00A36BA4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настоящего договора</w:t>
      </w: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.</w:t>
      </w:r>
    </w:p>
    <w:p w:rsidR="009D4BA4" w:rsidRPr="00B14B15" w:rsidRDefault="009D4BA4" w:rsidP="009D4BA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:rsidR="00473C74" w:rsidRPr="00B14B15" w:rsidRDefault="00473C74" w:rsidP="00473C74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IV. Ответственность Сторон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4.1. 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4.2.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то есть чрезвычайных и непредотвратимых при данных условиях обстоятельств, возникших после заключения Договора, которые Стороны не могли ни предвидеть, ни предотвратить разумными мерами.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4.3. Ответственность за пребывание Ребенка в Организации, его жизнь и здоровье несут руководитель и работники Организации в соответствии с законодательством Российской Федерации, за исключением случаев пребывания Ребенка в Организации с родителем (законным представителем) Ребенка.</w:t>
      </w:r>
    </w:p>
    <w:p w:rsidR="009D4BA4" w:rsidRPr="00B14B15" w:rsidRDefault="009D4BA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9D4BA4" w:rsidRPr="00B14B15" w:rsidRDefault="00473C74" w:rsidP="00473C74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V. Основания изменения и расторжения Договора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5.2. Изменения к настоящему Договору оформляются дополнительными соглашениями, являющимися его неотъемлемой частью, и действительны, если они совершены в письменной форме и подписаны уполномоченными представителями Сторон.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5.3. Настоящий </w:t>
      </w:r>
      <w:proofErr w:type="gramStart"/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Договор</w:t>
      </w:r>
      <w:proofErr w:type="gramEnd"/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может быть расторгнут досрочно по взаимному письменному соглашению Сторон.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5.4. Действие настоящего Договора прекращается по инициативе Заказчика, если Организацией нарушены существенные условия Договора, в том числе сроки оказания услуг и качество предоставляемых услуг.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5.5. Действие настоящего Договора прекращается по инициативе Организации в случаях: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невозможности надлежащего оказания услуг вследствие систематического или однократного грубого нарушения Ребенком правил внутреннего распорядка и правил пребывания в Организации, установленных Организацией;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представления Заказчиком недостоверных документов о Ребенке, указанных в </w:t>
      </w:r>
      <w:hyperlink r:id="rId7" w:anchor="/document/99/551496463/XA00M6A2MF/" w:tgtFrame="_self" w:history="1">
        <w:r w:rsidRPr="00B14B15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подпункте 2.3.2 пункта 2.3 настоящего Договора</w:t>
        </w:r>
      </w:hyperlink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5.6. Заказчик вправе отказаться от исполнения настоящего Договора в любое время при условии оплаты Организации фактически понесенных ей расходов по предоставлению услуг.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5.7. Организация вправе отказаться от исполнения настоящего Договора при условии полного возмещения Заказчику убытков.</w:t>
      </w:r>
    </w:p>
    <w:p w:rsidR="009D4BA4" w:rsidRPr="00B14B15" w:rsidRDefault="009D4BA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9D4BA4" w:rsidRPr="00B14B15" w:rsidRDefault="00473C74" w:rsidP="00473C74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14B1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VI. Заключительные положения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884A25">
        <w:rPr>
          <w:rFonts w:ascii="Times New Roman" w:eastAsiaTheme="minorEastAsia" w:hAnsi="Times New Roman" w:cs="Times New Roman"/>
          <w:sz w:val="18"/>
          <w:szCs w:val="18"/>
          <w:lang w:eastAsia="ru-RU"/>
        </w:rPr>
        <w:t>6.1. Настоящий Договор вступает в силу с</w:t>
      </w:r>
      <w:r w:rsidR="001430DC" w:rsidRPr="00884A2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5B370F">
        <w:rPr>
          <w:rFonts w:ascii="Times New Roman" w:eastAsiaTheme="minorEastAsia" w:hAnsi="Times New Roman" w:cs="Times New Roman"/>
          <w:sz w:val="18"/>
          <w:szCs w:val="18"/>
          <w:lang w:eastAsia="ru-RU"/>
        </w:rPr>
        <w:t>30</w:t>
      </w:r>
      <w:r w:rsidR="00884A25" w:rsidRPr="00884A25">
        <w:rPr>
          <w:rFonts w:ascii="Times New Roman" w:eastAsiaTheme="minorEastAsia" w:hAnsi="Times New Roman" w:cs="Times New Roman"/>
          <w:sz w:val="18"/>
          <w:szCs w:val="18"/>
          <w:lang w:eastAsia="ru-RU"/>
        </w:rPr>
        <w:t>.0</w:t>
      </w:r>
      <w:r w:rsidR="005B370F">
        <w:rPr>
          <w:rFonts w:ascii="Times New Roman" w:eastAsiaTheme="minorEastAsia" w:hAnsi="Times New Roman" w:cs="Times New Roman"/>
          <w:sz w:val="18"/>
          <w:szCs w:val="18"/>
          <w:lang w:eastAsia="ru-RU"/>
        </w:rPr>
        <w:t>3</w:t>
      </w:r>
      <w:r w:rsidR="00884A25" w:rsidRPr="00884A25">
        <w:rPr>
          <w:rFonts w:ascii="Times New Roman" w:eastAsiaTheme="minorEastAsia" w:hAnsi="Times New Roman" w:cs="Times New Roman"/>
          <w:sz w:val="18"/>
          <w:szCs w:val="18"/>
          <w:lang w:eastAsia="ru-RU"/>
        </w:rPr>
        <w:t>.</w:t>
      </w:r>
      <w:r w:rsidR="001430DC" w:rsidRPr="00884A25">
        <w:rPr>
          <w:rFonts w:ascii="Times New Roman" w:eastAsiaTheme="minorEastAsia" w:hAnsi="Times New Roman" w:cs="Times New Roman"/>
          <w:sz w:val="18"/>
          <w:szCs w:val="18"/>
          <w:lang w:eastAsia="ru-RU"/>
        </w:rPr>
        <w:t>20</w:t>
      </w:r>
      <w:r w:rsidR="009B02C5" w:rsidRPr="00884A25">
        <w:rPr>
          <w:rFonts w:ascii="Times New Roman" w:eastAsiaTheme="minorEastAsia" w:hAnsi="Times New Roman" w:cs="Times New Roman"/>
          <w:sz w:val="18"/>
          <w:szCs w:val="18"/>
          <w:lang w:eastAsia="ru-RU"/>
        </w:rPr>
        <w:t>2</w:t>
      </w:r>
      <w:r w:rsidR="00275BCD">
        <w:rPr>
          <w:rFonts w:ascii="Times New Roman" w:eastAsiaTheme="minorEastAsia" w:hAnsi="Times New Roman" w:cs="Times New Roman"/>
          <w:sz w:val="18"/>
          <w:szCs w:val="18"/>
          <w:lang w:eastAsia="ru-RU"/>
        </w:rPr>
        <w:t>6</w:t>
      </w:r>
      <w:bookmarkStart w:id="0" w:name="_GoBack"/>
      <w:bookmarkEnd w:id="0"/>
      <w:r w:rsidR="00ED195D" w:rsidRPr="00884A2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1430DC" w:rsidRPr="00884A25">
        <w:rPr>
          <w:rFonts w:ascii="Times New Roman" w:eastAsiaTheme="minorEastAsia" w:hAnsi="Times New Roman" w:cs="Times New Roman"/>
          <w:sz w:val="18"/>
          <w:szCs w:val="18"/>
          <w:lang w:eastAsia="ru-RU"/>
        </w:rPr>
        <w:t>г.</w:t>
      </w:r>
      <w:r w:rsidRPr="00884A2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и действует до полного исполнения Сторонами своих обязатель</w:t>
      </w:r>
      <w:proofErr w:type="gramStart"/>
      <w:r w:rsidRPr="00884A25">
        <w:rPr>
          <w:rFonts w:ascii="Times New Roman" w:eastAsiaTheme="minorEastAsia" w:hAnsi="Times New Roman" w:cs="Times New Roman"/>
          <w:sz w:val="18"/>
          <w:szCs w:val="18"/>
          <w:lang w:eastAsia="ru-RU"/>
        </w:rPr>
        <w:t>ств в ср</w:t>
      </w:r>
      <w:proofErr w:type="gramEnd"/>
      <w:r w:rsidRPr="00884A25">
        <w:rPr>
          <w:rFonts w:ascii="Times New Roman" w:eastAsiaTheme="minorEastAsia" w:hAnsi="Times New Roman" w:cs="Times New Roman"/>
          <w:sz w:val="18"/>
          <w:szCs w:val="18"/>
          <w:lang w:eastAsia="ru-RU"/>
        </w:rPr>
        <w:t>оки, установленные настоящим Договором.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6.3.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  <w:r w:rsidR="008528D9"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6.4. В случае </w:t>
      </w:r>
      <w:proofErr w:type="spellStart"/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неурегулирования</w:t>
      </w:r>
      <w:proofErr w:type="spellEnd"/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разногласий путем переговоров споры между Сторонами разрешаются в судебном порядке, установленном законодательством Российской Федерации.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6.5.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73C74" w:rsidRPr="00B14B15" w:rsidRDefault="00473C7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sz w:val="18"/>
          <w:szCs w:val="18"/>
          <w:lang w:eastAsia="ru-RU"/>
        </w:rPr>
        <w:t>6.6. При выполнении условий настоящего Договора, а также в случаях, не урегулированных настоящим Договором, Стороны руководствуются законодательством Российской Федерации.</w:t>
      </w:r>
    </w:p>
    <w:p w:rsidR="009D4BA4" w:rsidRPr="00B14B15" w:rsidRDefault="009D4BA4" w:rsidP="00473C74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2B3330" w:rsidRPr="00B14B15" w:rsidRDefault="002B3330" w:rsidP="00DF3D9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B14B15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Настоящим подтверждаю свое согласие на обработку персональных данных, выраженное  </w:t>
      </w:r>
      <w:r w:rsidR="00D27DDC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в соответствии со </w:t>
      </w:r>
      <w:r w:rsidRPr="00B14B15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ст.9 ФЗ  «О персональных данных» от 27.07.2006 г. № 152-ФЗ, (далее – Закон), способами, предусмотренными п.3 ч.1 ст.3 Закона. Школа осуществляет обработку персональных данных в соответствии со ст.19, п.</w:t>
      </w:r>
      <w:r w:rsidR="005559D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8</w:t>
      </w:r>
      <w:r w:rsidRPr="00B14B15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, ч.2 ст.22 Закона, обеспечивая конфиденциальность и безопасность персональных данных в процессе их обработки.</w:t>
      </w:r>
    </w:p>
    <w:p w:rsidR="00B14B15" w:rsidRPr="00B14B15" w:rsidRDefault="00B14B15" w:rsidP="00DF3D9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</w:p>
    <w:tbl>
      <w:tblPr>
        <w:tblW w:w="10103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5000"/>
        <w:gridCol w:w="5103"/>
      </w:tblGrid>
      <w:tr w:rsidR="00266FD1" w:rsidRPr="00B14B15" w:rsidTr="006F208E">
        <w:trPr>
          <w:trHeight w:val="80"/>
        </w:trPr>
        <w:tc>
          <w:tcPr>
            <w:tcW w:w="5000" w:type="dxa"/>
          </w:tcPr>
          <w:p w:rsidR="00266FD1" w:rsidRPr="00B14B15" w:rsidRDefault="00266FD1" w:rsidP="00266FD1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 w:eastAsia="ru-RU"/>
              </w:rPr>
              <w:t>VII</w:t>
            </w:r>
            <w:r w:rsidRPr="00B14B15"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ru-RU"/>
              </w:rPr>
              <w:t>.Реквизиты и подписи сторон.</w:t>
            </w:r>
          </w:p>
          <w:p w:rsidR="009D4BA4" w:rsidRPr="00B14B15" w:rsidRDefault="009D4BA4" w:rsidP="00266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  <w:p w:rsidR="00266FD1" w:rsidRPr="00B14B15" w:rsidRDefault="00266FD1" w:rsidP="00266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«Организация»</w:t>
            </w:r>
          </w:p>
          <w:p w:rsidR="00F84629" w:rsidRPr="00B14B15" w:rsidRDefault="00F84629" w:rsidP="00266FD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бюджетное общеобразовательное учреждение средняя общеобразовательная школа № 653 с углубленным изучением иностранных языков (хинди и английского) Калининского района Санкт-Петербурга имени Рабиндраната Тагора</w:t>
            </w:r>
          </w:p>
          <w:p w:rsidR="00266FD1" w:rsidRPr="00B14B15" w:rsidRDefault="005614F6" w:rsidP="00266FD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195271, Санкт-Петер</w:t>
            </w:r>
            <w:r w:rsidR="00DF3D95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бург, пр.</w:t>
            </w:r>
            <w:r w:rsidR="00EA0500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Мечникова, д.5, корп.1, </w:t>
            </w:r>
            <w:proofErr w:type="gramStart"/>
            <w:r w:rsidR="00EA0500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</w:t>
            </w:r>
            <w:proofErr w:type="gramEnd"/>
            <w:r w:rsidR="00EA0500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DF3D95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</w:t>
            </w:r>
          </w:p>
          <w:p w:rsidR="00266FD1" w:rsidRPr="00B14B15" w:rsidRDefault="00266FD1" w:rsidP="00266FD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тел.: </w:t>
            </w:r>
            <w:r w:rsidR="005614F6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т. 417-34-64, 417-34-27</w:t>
            </w:r>
          </w:p>
          <w:p w:rsidR="005614F6" w:rsidRPr="00B14B15" w:rsidRDefault="00266FD1" w:rsidP="00266FD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ИНН </w:t>
            </w:r>
            <w:r w:rsidR="005614F6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7804093336</w:t>
            </w: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КПП </w:t>
            </w:r>
            <w:r w:rsidR="005614F6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780401001</w:t>
            </w:r>
          </w:p>
          <w:p w:rsidR="000742DC" w:rsidRPr="00B14B15" w:rsidRDefault="005614F6" w:rsidP="00266FD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Комитет финансов Санкт-Петербурга (ГБОУ СОШ № 653 Калининского района Санкт-Петербурга имени Рабиндраната Тагора,                                           </w:t>
            </w:r>
            <w:proofErr w:type="gramEnd"/>
          </w:p>
          <w:p w:rsidR="005614F6" w:rsidRPr="00B14B15" w:rsidRDefault="005614F6" w:rsidP="00266FD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л/с 0511184, </w:t>
            </w:r>
            <w:proofErr w:type="gramStart"/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открытый</w:t>
            </w:r>
            <w:proofErr w:type="gramEnd"/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Комитете финансов Санкт-Петербурга)</w:t>
            </w:r>
          </w:p>
          <w:p w:rsidR="005614F6" w:rsidRPr="00B14B15" w:rsidRDefault="005614F6" w:rsidP="00266FD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Тек/счет 40601810200003000000</w:t>
            </w:r>
          </w:p>
          <w:p w:rsidR="005614F6" w:rsidRPr="00B14B15" w:rsidRDefault="005614F6" w:rsidP="005614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БИК 044030001 в ГУРКЦ ГУ Банка России по г. Санкт-Петербургу, </w:t>
            </w:r>
          </w:p>
          <w:p w:rsidR="00266FD1" w:rsidRPr="00B14B15" w:rsidRDefault="005614F6" w:rsidP="005614F6">
            <w:pPr>
              <w:tabs>
                <w:tab w:val="center" w:pos="239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 Санкт-Петербург.</w:t>
            </w:r>
          </w:p>
          <w:p w:rsidR="00266FD1" w:rsidRPr="00B14B15" w:rsidRDefault="009B02C5" w:rsidP="00DF3D9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Д</w:t>
            </w:r>
            <w:r w:rsidR="005614F6" w:rsidRPr="00B14B1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иректор</w:t>
            </w:r>
            <w:r w:rsidR="00DF3D95" w:rsidRPr="00B14B1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__________________ Е.В</w:t>
            </w:r>
            <w:r w:rsidR="005614F6" w:rsidRPr="00B14B1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Ткаче</w:t>
            </w:r>
            <w:r w:rsidR="00DF3D95" w:rsidRPr="00B14B1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ва</w:t>
            </w:r>
          </w:p>
        </w:tc>
        <w:tc>
          <w:tcPr>
            <w:tcW w:w="5103" w:type="dxa"/>
          </w:tcPr>
          <w:p w:rsidR="0036488D" w:rsidRPr="00B14B15" w:rsidRDefault="0036488D" w:rsidP="0036488D">
            <w:pPr>
              <w:shd w:val="clear" w:color="auto" w:fill="FFFFFF"/>
              <w:tabs>
                <w:tab w:val="left" w:pos="974"/>
              </w:tabs>
              <w:spacing w:after="0" w:line="298" w:lineRule="exact"/>
              <w:ind w:right="48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18"/>
                <w:szCs w:val="18"/>
                <w:lang w:eastAsia="ru-RU"/>
              </w:rPr>
              <w:t>Заказчик»</w:t>
            </w:r>
          </w:p>
          <w:p w:rsidR="0036488D" w:rsidRPr="00B14B15" w:rsidRDefault="0036488D" w:rsidP="0036488D">
            <w:pPr>
              <w:tabs>
                <w:tab w:val="left" w:pos="974"/>
              </w:tabs>
              <w:spacing w:after="0" w:line="240" w:lineRule="auto"/>
              <w:ind w:left="-936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М    ____</w:t>
            </w:r>
          </w:p>
          <w:p w:rsidR="0036488D" w:rsidRPr="00B14B15" w:rsidRDefault="0036488D" w:rsidP="0036488D">
            <w:pPr>
              <w:tabs>
                <w:tab w:val="left" w:pos="974"/>
              </w:tabs>
              <w:spacing w:after="0" w:line="240" w:lineRule="auto"/>
              <w:ind w:left="-936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      ________________________________________________</w:t>
            </w:r>
          </w:p>
          <w:p w:rsidR="0036488D" w:rsidRPr="00B14B15" w:rsidRDefault="0036488D" w:rsidP="0036488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ФИО родителя (законного представителя ребенка)</w:t>
            </w:r>
          </w:p>
          <w:p w:rsidR="0036488D" w:rsidRPr="00B14B15" w:rsidRDefault="0036488D" w:rsidP="007906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Документ, удостоверяющий личность __________________________________________________</w:t>
            </w:r>
            <w:r w:rsidR="00790602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______________________________________________________</w:t>
            </w:r>
          </w:p>
          <w:p w:rsidR="0036488D" w:rsidRPr="00B14B15" w:rsidRDefault="0036488D" w:rsidP="0036488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(наименование, номер, серия, кем и когда выдан)</w:t>
            </w:r>
          </w:p>
          <w:p w:rsidR="0036488D" w:rsidRPr="00B14B15" w:rsidRDefault="0036488D" w:rsidP="0036488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Зарегистрирован</w:t>
            </w:r>
            <w:proofErr w:type="gramEnd"/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 адресу _________________</w:t>
            </w:r>
            <w:r w:rsidR="00790602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</w:t>
            </w:r>
          </w:p>
          <w:p w:rsidR="0036488D" w:rsidRPr="00B14B15" w:rsidRDefault="0036488D" w:rsidP="0036488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____________________________________________________________________________________________________________</w:t>
            </w:r>
          </w:p>
          <w:p w:rsidR="001405D3" w:rsidRDefault="0036488D" w:rsidP="0036488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Адрес фактического проживания </w:t>
            </w:r>
            <w:r w:rsidR="00790602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________________________________________________________________________________________________________</w:t>
            </w:r>
          </w:p>
          <w:p w:rsidR="001405D3" w:rsidRDefault="001405D3" w:rsidP="0036488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6488D" w:rsidRPr="00B14B15" w:rsidRDefault="0036488D" w:rsidP="0036488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Телефон_______________</w:t>
            </w:r>
            <w:r w:rsidR="00790602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</w:t>
            </w:r>
          </w:p>
          <w:p w:rsidR="0036488D" w:rsidRPr="00B14B15" w:rsidRDefault="00790602" w:rsidP="0036488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</w:t>
            </w:r>
            <w:r w:rsidR="0036488D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</w:t>
            </w:r>
          </w:p>
          <w:p w:rsidR="0036488D" w:rsidRPr="00B14B15" w:rsidRDefault="0036488D" w:rsidP="0036488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______________          /____________________</w:t>
            </w:r>
            <w:r w:rsidR="00790602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___________/</w:t>
            </w:r>
          </w:p>
          <w:p w:rsidR="00266FD1" w:rsidRPr="00B14B15" w:rsidRDefault="00790602" w:rsidP="0036488D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</w:t>
            </w:r>
            <w:r w:rsidR="0036488D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(подпись)                            </w:t>
            </w:r>
            <w:r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</w:t>
            </w:r>
            <w:r w:rsidR="0036488D" w:rsidRPr="00B14B1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(ФИО) </w:t>
            </w:r>
          </w:p>
        </w:tc>
      </w:tr>
    </w:tbl>
    <w:p w:rsidR="00266FD1" w:rsidRPr="00B14B15" w:rsidRDefault="00266FD1" w:rsidP="00266FD1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sectPr w:rsidR="00266FD1" w:rsidRPr="00B14B15" w:rsidSect="00551A70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25278"/>
    <w:multiLevelType w:val="singleLevel"/>
    <w:tmpl w:val="21ECAB36"/>
    <w:lvl w:ilvl="0">
      <w:start w:val="1"/>
      <w:numFmt w:val="decimal"/>
      <w:lvlText w:val="1.1.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1">
    <w:nsid w:val="5D316A1C"/>
    <w:multiLevelType w:val="hybridMultilevel"/>
    <w:tmpl w:val="7CC87276"/>
    <w:lvl w:ilvl="0" w:tplc="EF00621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3F4"/>
    <w:rsid w:val="000742DC"/>
    <w:rsid w:val="00086C41"/>
    <w:rsid w:val="000C79E7"/>
    <w:rsid w:val="000F0A1E"/>
    <w:rsid w:val="00102057"/>
    <w:rsid w:val="00113398"/>
    <w:rsid w:val="00135FCE"/>
    <w:rsid w:val="00136F45"/>
    <w:rsid w:val="001405D3"/>
    <w:rsid w:val="001430DC"/>
    <w:rsid w:val="00147CEC"/>
    <w:rsid w:val="001903B3"/>
    <w:rsid w:val="001D2424"/>
    <w:rsid w:val="001D47B9"/>
    <w:rsid w:val="0020460B"/>
    <w:rsid w:val="00237D8B"/>
    <w:rsid w:val="00266FD1"/>
    <w:rsid w:val="00275BCD"/>
    <w:rsid w:val="002A5B36"/>
    <w:rsid w:val="002B3330"/>
    <w:rsid w:val="0036488D"/>
    <w:rsid w:val="00406621"/>
    <w:rsid w:val="00416535"/>
    <w:rsid w:val="00453FC2"/>
    <w:rsid w:val="00473C74"/>
    <w:rsid w:val="00542744"/>
    <w:rsid w:val="00551A70"/>
    <w:rsid w:val="005559D8"/>
    <w:rsid w:val="005614F6"/>
    <w:rsid w:val="005B370F"/>
    <w:rsid w:val="006F208E"/>
    <w:rsid w:val="006F4326"/>
    <w:rsid w:val="00720887"/>
    <w:rsid w:val="00790602"/>
    <w:rsid w:val="008100A3"/>
    <w:rsid w:val="008528D9"/>
    <w:rsid w:val="00884A25"/>
    <w:rsid w:val="008F6E83"/>
    <w:rsid w:val="00933E0F"/>
    <w:rsid w:val="00980D9F"/>
    <w:rsid w:val="009B02C5"/>
    <w:rsid w:val="009D4BA4"/>
    <w:rsid w:val="009D504E"/>
    <w:rsid w:val="009F5ECF"/>
    <w:rsid w:val="00A36BA4"/>
    <w:rsid w:val="00A56F34"/>
    <w:rsid w:val="00A861F6"/>
    <w:rsid w:val="00B14B15"/>
    <w:rsid w:val="00B16AEC"/>
    <w:rsid w:val="00BA5577"/>
    <w:rsid w:val="00BC1A89"/>
    <w:rsid w:val="00BE2AC1"/>
    <w:rsid w:val="00C076B4"/>
    <w:rsid w:val="00C17D35"/>
    <w:rsid w:val="00C41E74"/>
    <w:rsid w:val="00D07188"/>
    <w:rsid w:val="00D27DDC"/>
    <w:rsid w:val="00D4287E"/>
    <w:rsid w:val="00D65CEA"/>
    <w:rsid w:val="00DF3D95"/>
    <w:rsid w:val="00E07E3A"/>
    <w:rsid w:val="00E10E48"/>
    <w:rsid w:val="00E713F4"/>
    <w:rsid w:val="00E731BB"/>
    <w:rsid w:val="00EA0500"/>
    <w:rsid w:val="00ED195D"/>
    <w:rsid w:val="00F05AB9"/>
    <w:rsid w:val="00F84629"/>
    <w:rsid w:val="00FA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2A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E2AC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9D4BA4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8F6E83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F6E83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8F6E83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F6E83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F6E8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2A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E2AC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9D4BA4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8F6E83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F6E83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8F6E83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F6E83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F6E8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9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67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1obra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1813</Words>
  <Characters>10340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Алексеева О В</cp:lastModifiedBy>
  <cp:revision>20</cp:revision>
  <cp:lastPrinted>2026-02-24T13:07:00Z</cp:lastPrinted>
  <dcterms:created xsi:type="dcterms:W3CDTF">2022-04-19T17:06:00Z</dcterms:created>
  <dcterms:modified xsi:type="dcterms:W3CDTF">2026-02-24T13:08:00Z</dcterms:modified>
</cp:coreProperties>
</file>